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CB" w:rsidRDefault="00C10A23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B3EE5" w:rsidRPr="0032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388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B3EE5" w:rsidRPr="00325E7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A10CB" w:rsidRPr="00325E75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Pr="00C10A23">
        <w:rPr>
          <w:rFonts w:ascii="Times New Roman" w:hAnsi="Times New Roman" w:cs="Times New Roman"/>
          <w:b/>
          <w:sz w:val="28"/>
          <w:szCs w:val="28"/>
        </w:rPr>
        <w:t>1</w:t>
      </w:r>
      <w:r w:rsidR="00D652EC">
        <w:rPr>
          <w:rFonts w:ascii="Times New Roman" w:hAnsi="Times New Roman" w:cs="Times New Roman"/>
          <w:b/>
          <w:sz w:val="28"/>
          <w:szCs w:val="28"/>
        </w:rPr>
        <w:t>5</w:t>
      </w:r>
      <w:r w:rsidR="00261B30" w:rsidRPr="00C10A23">
        <w:rPr>
          <w:rFonts w:ascii="Times New Roman" w:hAnsi="Times New Roman" w:cs="Times New Roman"/>
          <w:b/>
          <w:sz w:val="28"/>
          <w:szCs w:val="28"/>
        </w:rPr>
        <w:t>:</w:t>
      </w:r>
      <w:r w:rsidR="00E633F2" w:rsidRPr="00C10A23">
        <w:rPr>
          <w:rFonts w:ascii="Times New Roman" w:hAnsi="Times New Roman" w:cs="Times New Roman"/>
          <w:b/>
          <w:sz w:val="28"/>
          <w:szCs w:val="28"/>
        </w:rPr>
        <w:t>0</w:t>
      </w:r>
      <w:r w:rsidR="00D6587A" w:rsidRPr="00C10A23">
        <w:rPr>
          <w:rFonts w:ascii="Times New Roman" w:hAnsi="Times New Roman" w:cs="Times New Roman"/>
          <w:b/>
          <w:sz w:val="28"/>
          <w:szCs w:val="28"/>
        </w:rPr>
        <w:t>0 час.</w:t>
      </w:r>
      <w:r w:rsidR="00D6587A" w:rsidRPr="00105187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105187" w:rsidRPr="00105187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r w:rsidR="00105187" w:rsidRPr="00105187">
        <w:rPr>
          <w:rFonts w:ascii="Times New Roman" w:hAnsi="Times New Roman" w:cs="Times New Roman"/>
          <w:sz w:val="28"/>
          <w:szCs w:val="28"/>
        </w:rPr>
        <w:br/>
        <w:t>ул. Алеутская, 45</w:t>
      </w:r>
      <w:r w:rsidR="00D6587A" w:rsidRPr="0010518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D6587A" w:rsidRPr="001051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587A" w:rsidRPr="00105187">
        <w:rPr>
          <w:rFonts w:ascii="Times New Roman" w:hAnsi="Times New Roman" w:cs="Times New Roman"/>
          <w:sz w:val="28"/>
          <w:szCs w:val="28"/>
        </w:rPr>
        <w:t>. 230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по вопросам</w:t>
      </w:r>
      <w:r w:rsidR="008A10CB">
        <w:rPr>
          <w:rFonts w:ascii="Times New Roman" w:hAnsi="Times New Roman" w:cs="Times New Roman"/>
          <w:sz w:val="28"/>
          <w:szCs w:val="28"/>
        </w:rPr>
        <w:t>:</w:t>
      </w:r>
    </w:p>
    <w:p w:rsidR="00841121" w:rsidRPr="00841121" w:rsidRDefault="00841121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10CB" w:rsidRDefault="00841121" w:rsidP="008A10C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проверки достоверности и полноты сведений, представленных государственным гражданским служащим аппарата Контрольно-счетной палаты Приморского края.</w:t>
      </w:r>
    </w:p>
    <w:p w:rsidR="00841121" w:rsidRDefault="00841121" w:rsidP="0084112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467" w:rsidRDefault="005C1467" w:rsidP="005C1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результатах рассмотрения </w:t>
      </w:r>
      <w:proofErr w:type="spellStart"/>
      <w:r w:rsidR="00716A0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16A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716A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Приморского края рекомендаций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(протокол от 01.07.2022 № 2).</w:t>
      </w:r>
    </w:p>
    <w:p w:rsidR="005C1467" w:rsidRPr="00DA7013" w:rsidRDefault="005C1467" w:rsidP="005C14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467" w:rsidRDefault="005C1467" w:rsidP="005C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67" w:rsidRDefault="005C1467" w:rsidP="005C1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6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Плана мероприятий Контрольно-счетной палаты Приморского кр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ая по противодействию коррупции на 2021-2023 годы, утвержденного приказом Контрольно-счетной палаты Приморского края от 11.12.2020 № 85-П за первое полугодие 2022 года.</w:t>
      </w:r>
    </w:p>
    <w:p w:rsidR="005C1467" w:rsidRPr="00DA7013" w:rsidRDefault="005C1467" w:rsidP="005C1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1637" w:rsidRDefault="00B81637" w:rsidP="00EB593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Pr="004D3D1A" w:rsidRDefault="00637C50" w:rsidP="00D6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6587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   </w:t>
      </w:r>
      <w:r w:rsidR="0083796B">
        <w:rPr>
          <w:rFonts w:ascii="Times New Roman" w:hAnsi="Times New Roman" w:cs="Times New Roman"/>
          <w:sz w:val="28"/>
          <w:szCs w:val="28"/>
        </w:rPr>
        <w:t xml:space="preserve">  </w:t>
      </w:r>
      <w:r w:rsidR="00D658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Кирпичева</w:t>
      </w:r>
    </w:p>
    <w:p w:rsidR="00D6587A" w:rsidRDefault="00D6587A" w:rsidP="00D6587A">
      <w:pPr>
        <w:rPr>
          <w:lang w:eastAsia="ru-RU"/>
        </w:rPr>
      </w:pPr>
    </w:p>
    <w:p w:rsidR="00D6587A" w:rsidRPr="004D3D1A" w:rsidRDefault="00D6587A" w:rsidP="004D3D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587A" w:rsidRPr="004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2"/>
    <w:rsid w:val="00020A8F"/>
    <w:rsid w:val="000C17AA"/>
    <w:rsid w:val="00105187"/>
    <w:rsid w:val="00261B30"/>
    <w:rsid w:val="002B3EE5"/>
    <w:rsid w:val="002E6B80"/>
    <w:rsid w:val="00325E75"/>
    <w:rsid w:val="003F6388"/>
    <w:rsid w:val="004D3D1A"/>
    <w:rsid w:val="005B4DAB"/>
    <w:rsid w:val="005C1467"/>
    <w:rsid w:val="00637C50"/>
    <w:rsid w:val="0065319B"/>
    <w:rsid w:val="00716A02"/>
    <w:rsid w:val="007E7D65"/>
    <w:rsid w:val="0083796B"/>
    <w:rsid w:val="00841121"/>
    <w:rsid w:val="008A10CB"/>
    <w:rsid w:val="009362C2"/>
    <w:rsid w:val="009E4188"/>
    <w:rsid w:val="00AF3B1D"/>
    <w:rsid w:val="00B81637"/>
    <w:rsid w:val="00C10A23"/>
    <w:rsid w:val="00C31479"/>
    <w:rsid w:val="00CA1EA0"/>
    <w:rsid w:val="00CB00C5"/>
    <w:rsid w:val="00D652EC"/>
    <w:rsid w:val="00D6587A"/>
    <w:rsid w:val="00DE1B24"/>
    <w:rsid w:val="00DF46A4"/>
    <w:rsid w:val="00E339B5"/>
    <w:rsid w:val="00E633F2"/>
    <w:rsid w:val="00E72463"/>
    <w:rsid w:val="00EB5931"/>
    <w:rsid w:val="00F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7905-5754-414D-8A89-BE8846C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6587A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6587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8A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34</cp:revision>
  <cp:lastPrinted>2020-12-15T01:40:00Z</cp:lastPrinted>
  <dcterms:created xsi:type="dcterms:W3CDTF">2020-12-07T23:14:00Z</dcterms:created>
  <dcterms:modified xsi:type="dcterms:W3CDTF">2022-09-15T22:21:00Z</dcterms:modified>
</cp:coreProperties>
</file>